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88A1" w14:textId="43E97E09" w:rsidR="000427CA" w:rsidRDefault="002D1C38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95094A" wp14:editId="6EF07E0A">
            <wp:extent cx="5939790" cy="8232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4264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AFC4C1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0FCD0" w14:textId="77777777" w:rsidR="002D1C38" w:rsidRDefault="002D1C38" w:rsidP="000427CA">
      <w:pPr>
        <w:jc w:val="center"/>
        <w:rPr>
          <w:iCs/>
          <w:szCs w:val="28"/>
        </w:rPr>
      </w:pPr>
    </w:p>
    <w:p w14:paraId="38F7085A" w14:textId="77777777" w:rsidR="002D1C38" w:rsidRDefault="002D1C38" w:rsidP="000427CA">
      <w:pPr>
        <w:jc w:val="center"/>
        <w:rPr>
          <w:iCs/>
          <w:szCs w:val="28"/>
        </w:rPr>
      </w:pPr>
    </w:p>
    <w:p w14:paraId="1669FE79" w14:textId="77777777" w:rsidR="002D1C38" w:rsidRDefault="002D1C38" w:rsidP="000427CA">
      <w:pPr>
        <w:jc w:val="center"/>
        <w:rPr>
          <w:iCs/>
          <w:szCs w:val="28"/>
        </w:rPr>
      </w:pPr>
    </w:p>
    <w:p w14:paraId="1ACE5C16" w14:textId="4520CD1F" w:rsidR="000427CA" w:rsidRPr="000427CA" w:rsidRDefault="000427CA" w:rsidP="000427CA">
      <w:pPr>
        <w:jc w:val="center"/>
        <w:rPr>
          <w:iCs/>
          <w:szCs w:val="28"/>
        </w:rPr>
      </w:pPr>
      <w:bookmarkStart w:id="0" w:name="_GoBack"/>
      <w:bookmarkEnd w:id="0"/>
      <w:r w:rsidRPr="000427CA">
        <w:rPr>
          <w:iCs/>
          <w:szCs w:val="28"/>
        </w:rPr>
        <w:t>МИНИСТЕРСТВО ПРОСВЕЩЕНИЯ РОССИЙСКОЙ ФЕДИРАЦИИ</w:t>
      </w:r>
    </w:p>
    <w:p w14:paraId="79AF689E" w14:textId="77777777" w:rsidR="000427CA" w:rsidRPr="000427CA" w:rsidRDefault="000427CA" w:rsidP="000427CA">
      <w:pPr>
        <w:jc w:val="center"/>
        <w:rPr>
          <w:iCs/>
          <w:szCs w:val="28"/>
        </w:rPr>
      </w:pPr>
      <w:r w:rsidRPr="000427CA">
        <w:rPr>
          <w:iCs/>
          <w:szCs w:val="28"/>
        </w:rPr>
        <w:t>Министерство образования Республики Ингушетия</w:t>
      </w:r>
    </w:p>
    <w:p w14:paraId="594D712E" w14:textId="77777777" w:rsidR="000427CA" w:rsidRPr="000427CA" w:rsidRDefault="000427CA" w:rsidP="000427CA">
      <w:pPr>
        <w:jc w:val="center"/>
        <w:rPr>
          <w:iCs/>
          <w:szCs w:val="28"/>
        </w:rPr>
      </w:pPr>
      <w:r w:rsidRPr="000427CA">
        <w:rPr>
          <w:iCs/>
          <w:szCs w:val="28"/>
        </w:rPr>
        <w:t xml:space="preserve">ГБОУ «СОШ №2 </w:t>
      </w:r>
      <w:proofErr w:type="spellStart"/>
      <w:r w:rsidRPr="000427CA">
        <w:rPr>
          <w:iCs/>
          <w:szCs w:val="28"/>
        </w:rPr>
        <w:t>г.Назрань</w:t>
      </w:r>
      <w:proofErr w:type="spellEnd"/>
      <w:r w:rsidRPr="000427CA">
        <w:rPr>
          <w:iCs/>
          <w:szCs w:val="28"/>
        </w:rPr>
        <w:t>»</w:t>
      </w:r>
    </w:p>
    <w:p w14:paraId="0AFBCE40" w14:textId="77777777" w:rsidR="000427CA" w:rsidRPr="000427CA" w:rsidRDefault="000427CA" w:rsidP="000427CA">
      <w:pPr>
        <w:spacing w:before="5" w:after="120"/>
        <w:rPr>
          <w:rFonts w:eastAsia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3"/>
        <w:gridCol w:w="4189"/>
      </w:tblGrid>
      <w:tr w:rsidR="000427CA" w:rsidRPr="000427CA" w14:paraId="50358FF7" w14:textId="77777777" w:rsidTr="00045069">
        <w:trPr>
          <w:trHeight w:val="27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242D3C" w14:textId="77777777" w:rsidR="000427CA" w:rsidRPr="000427CA" w:rsidRDefault="000427CA" w:rsidP="000427CA">
            <w:pPr>
              <w:widowControl w:val="0"/>
              <w:autoSpaceDE w:val="0"/>
              <w:autoSpaceDN w:val="0"/>
              <w:spacing w:line="287" w:lineRule="exact"/>
              <w:ind w:left="259" w:right="2044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«Согласовано»</w:t>
            </w:r>
          </w:p>
          <w:p w14:paraId="7BE85BA4" w14:textId="77777777" w:rsidR="000427CA" w:rsidRPr="000427CA" w:rsidRDefault="000427CA" w:rsidP="000427CA">
            <w:pPr>
              <w:widowControl w:val="0"/>
              <w:autoSpaceDE w:val="0"/>
              <w:autoSpaceDN w:val="0"/>
              <w:spacing w:before="32" w:line="290" w:lineRule="auto"/>
              <w:ind w:left="363" w:right="278"/>
              <w:rPr>
                <w:rFonts w:eastAsia="Times New Roman" w:cs="Times New Roman"/>
                <w:spacing w:val="-62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Зам.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директора</w:t>
            </w:r>
            <w:r w:rsidRPr="000427CA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по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УВР</w:t>
            </w:r>
            <w:r w:rsidRPr="000427CA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</w:p>
          <w:p w14:paraId="1C10A4BB" w14:textId="77777777" w:rsidR="000427CA" w:rsidRPr="000427CA" w:rsidRDefault="000427CA" w:rsidP="000427CA">
            <w:pPr>
              <w:widowControl w:val="0"/>
              <w:tabs>
                <w:tab w:val="left" w:pos="1635"/>
                <w:tab w:val="left" w:pos="3402"/>
                <w:tab w:val="left" w:pos="3820"/>
              </w:tabs>
              <w:autoSpaceDE w:val="0"/>
              <w:autoSpaceDN w:val="0"/>
              <w:spacing w:before="249"/>
              <w:ind w:left="281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0427CA">
              <w:rPr>
                <w:rFonts w:eastAsia="Times New Roman" w:cs="Times New Roman"/>
                <w:sz w:val="24"/>
                <w:szCs w:val="24"/>
              </w:rPr>
              <w:t>Мальсагова</w:t>
            </w:r>
            <w:proofErr w:type="spellEnd"/>
            <w:r w:rsidRPr="000427CA">
              <w:rPr>
                <w:rFonts w:eastAsia="Times New Roman" w:cs="Times New Roman"/>
                <w:sz w:val="24"/>
                <w:szCs w:val="24"/>
              </w:rPr>
              <w:t xml:space="preserve"> Р.М.</w:t>
            </w:r>
          </w:p>
          <w:p w14:paraId="458C610A" w14:textId="77777777" w:rsidR="000427CA" w:rsidRPr="000427CA" w:rsidRDefault="000427CA" w:rsidP="000427CA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</w:p>
          <w:p w14:paraId="3573A4EF" w14:textId="77777777" w:rsidR="000427CA" w:rsidRPr="000427CA" w:rsidRDefault="000427CA" w:rsidP="000427CA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 xml:space="preserve">      от 2 сентября 2023г.                                                   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308B38AC" w14:textId="77777777" w:rsidR="000427CA" w:rsidRPr="000427CA" w:rsidRDefault="000427CA" w:rsidP="000427CA">
            <w:pPr>
              <w:widowControl w:val="0"/>
              <w:autoSpaceDE w:val="0"/>
              <w:autoSpaceDN w:val="0"/>
              <w:spacing w:line="287" w:lineRule="exact"/>
              <w:ind w:left="222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«Утверждено»</w:t>
            </w:r>
          </w:p>
          <w:p w14:paraId="6809DBC6" w14:textId="77777777" w:rsidR="000427CA" w:rsidRPr="000427CA" w:rsidRDefault="000427CA" w:rsidP="000427CA">
            <w:pPr>
              <w:widowControl w:val="0"/>
              <w:autoSpaceDE w:val="0"/>
              <w:autoSpaceDN w:val="0"/>
              <w:spacing w:before="32"/>
              <w:ind w:left="270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Директор</w:t>
            </w:r>
            <w:r w:rsidRPr="000427CA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</w:p>
          <w:p w14:paraId="5D412B19" w14:textId="77777777" w:rsidR="000427CA" w:rsidRPr="000427CA" w:rsidRDefault="000427CA" w:rsidP="000427CA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0427CA">
              <w:rPr>
                <w:rFonts w:eastAsia="Times New Roman" w:cs="Times New Roman"/>
                <w:sz w:val="24"/>
                <w:szCs w:val="24"/>
              </w:rPr>
              <w:t>Хазбиева</w:t>
            </w:r>
            <w:proofErr w:type="spellEnd"/>
            <w:r w:rsidRPr="000427CA">
              <w:rPr>
                <w:rFonts w:eastAsia="Times New Roman" w:cs="Times New Roman"/>
                <w:sz w:val="24"/>
                <w:szCs w:val="24"/>
              </w:rPr>
              <w:t xml:space="preserve"> З.Б.</w:t>
            </w:r>
          </w:p>
          <w:p w14:paraId="281F34B3" w14:textId="77777777" w:rsidR="000427CA" w:rsidRPr="000427CA" w:rsidRDefault="000427CA" w:rsidP="000427CA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427CA" w:rsidRPr="000427CA" w14:paraId="67CCBD80" w14:textId="77777777" w:rsidTr="00045069">
        <w:trPr>
          <w:trHeight w:val="9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E0E7E0" w14:textId="77777777" w:rsidR="000427CA" w:rsidRPr="000427CA" w:rsidRDefault="000427CA" w:rsidP="000427CA">
            <w:pPr>
              <w:widowControl w:val="0"/>
              <w:autoSpaceDE w:val="0"/>
              <w:autoSpaceDN w:val="0"/>
              <w:spacing w:line="287" w:lineRule="exact"/>
              <w:ind w:right="204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1C2C3A7E" w14:textId="77777777" w:rsidR="000427CA" w:rsidRPr="000427CA" w:rsidRDefault="000427CA" w:rsidP="000427CA">
            <w:pPr>
              <w:widowControl w:val="0"/>
              <w:autoSpaceDE w:val="0"/>
              <w:autoSpaceDN w:val="0"/>
              <w:spacing w:line="287" w:lineRule="exact"/>
              <w:ind w:left="22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14:paraId="2CC96A78" w14:textId="6BEAC43C" w:rsidR="000427CA" w:rsidRPr="000427CA" w:rsidRDefault="000427CA" w:rsidP="000427C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" w:name="РАБОЧАЯ_ПРОГРАММА"/>
      <w:bookmarkEnd w:id="1"/>
    </w:p>
    <w:p w14:paraId="46064B72" w14:textId="77777777" w:rsidR="000427CA" w:rsidRPr="000427CA" w:rsidRDefault="000427CA" w:rsidP="000427C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A8923AF" w14:textId="77777777" w:rsidR="000427CA" w:rsidRPr="000427CA" w:rsidRDefault="000427CA" w:rsidP="000427C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47AE6E1" w14:textId="77777777" w:rsidR="00ED0348" w:rsidRDefault="00ED0348" w:rsidP="00ED0348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14:paraId="09F839CE" w14:textId="77777777" w:rsidR="00ED0348" w:rsidRDefault="00ED0348" w:rsidP="00ED0348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3619104)</w:t>
      </w:r>
    </w:p>
    <w:p w14:paraId="12CE552D" w14:textId="77777777" w:rsidR="00ED0348" w:rsidRDefault="00ED0348" w:rsidP="00ED0348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10A661D0" w14:textId="77777777" w:rsidR="00ED0348" w:rsidRDefault="00ED0348" w:rsidP="00ED0348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«Окружающий мир»</w:t>
      </w:r>
    </w:p>
    <w:p w14:paraId="464B14F4" w14:textId="77777777" w:rsidR="00350DBA" w:rsidRPr="009A579F" w:rsidRDefault="00350DBA" w:rsidP="00350DBA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A57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proofErr w:type="gramStart"/>
      <w:r w:rsidRPr="009A579F">
        <w:rPr>
          <w:rFonts w:eastAsia="Times New Roman" w:cs="Times New Roman"/>
          <w:color w:val="000000"/>
          <w:sz w:val="32"/>
          <w:szCs w:val="32"/>
          <w:lang w:eastAsia="ru-RU"/>
        </w:rPr>
        <w:t>1  классов</w:t>
      </w:r>
      <w:proofErr w:type="gramEnd"/>
    </w:p>
    <w:p w14:paraId="2C11AE63" w14:textId="496FA749" w:rsidR="000427CA" w:rsidRPr="000427CA" w:rsidRDefault="00350DBA" w:rsidP="00350DBA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A579F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0427CA" w:rsidRPr="000427CA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3D5BE3DB" w14:textId="77777777" w:rsidR="000427CA" w:rsidRPr="000427CA" w:rsidRDefault="000427CA" w:rsidP="000427C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94124E0" w14:textId="77777777" w:rsidR="000427CA" w:rsidRPr="000427CA" w:rsidRDefault="000427CA" w:rsidP="000427C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23305076" w14:textId="77777777" w:rsidR="000427CA" w:rsidRPr="000427CA" w:rsidRDefault="000427CA" w:rsidP="000427C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F8B835B" w14:textId="77777777" w:rsidR="000427CA" w:rsidRPr="000427CA" w:rsidRDefault="000427CA" w:rsidP="000427CA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427CA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763AEE48" w14:textId="77777777" w:rsidR="000427CA" w:rsidRPr="000427CA" w:rsidRDefault="000427CA" w:rsidP="000427CA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427CA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4DD43126" w14:textId="77777777" w:rsidR="000427CA" w:rsidRPr="000427CA" w:rsidRDefault="000427CA" w:rsidP="000427CA">
      <w:pPr>
        <w:widowControl w:val="0"/>
        <w:autoSpaceDE w:val="0"/>
        <w:autoSpaceDN w:val="0"/>
        <w:spacing w:before="1" w:after="0"/>
        <w:ind w:left="2230" w:right="2396"/>
        <w:outlineLvl w:val="0"/>
        <w:rPr>
          <w:rFonts w:eastAsia="Times New Roman"/>
          <w:b/>
          <w:bCs/>
          <w:sz w:val="24"/>
          <w:szCs w:val="24"/>
        </w:rPr>
      </w:pPr>
    </w:p>
    <w:p w14:paraId="1D22EB37" w14:textId="19CF62D3" w:rsidR="000427CA" w:rsidRPr="00350DBA" w:rsidRDefault="000427CA" w:rsidP="00350DBA">
      <w:pPr>
        <w:widowControl w:val="0"/>
        <w:autoSpaceDE w:val="0"/>
        <w:autoSpaceDN w:val="0"/>
        <w:spacing w:before="1" w:after="0"/>
        <w:ind w:left="2230" w:right="2396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427CA">
        <w:rPr>
          <w:rFonts w:eastAsia="Times New Roman"/>
          <w:b/>
          <w:bCs/>
          <w:sz w:val="24"/>
          <w:szCs w:val="24"/>
        </w:rPr>
        <w:t>2023-</w:t>
      </w:r>
      <w:r w:rsidRPr="000427CA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0427CA">
        <w:rPr>
          <w:rFonts w:eastAsia="Times New Roman"/>
          <w:b/>
          <w:bCs/>
          <w:sz w:val="24"/>
          <w:szCs w:val="24"/>
        </w:rPr>
        <w:t>2024учебный</w:t>
      </w:r>
      <w:r w:rsidRPr="000427CA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0427CA">
        <w:rPr>
          <w:rFonts w:eastAsia="Times New Roman"/>
          <w:b/>
          <w:bCs/>
          <w:sz w:val="24"/>
          <w:szCs w:val="24"/>
        </w:rPr>
        <w:t>год</w:t>
      </w:r>
      <w:r w:rsidRPr="000427CA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0CF30CF4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1603B6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376E2D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BF8AA0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EA9940" w14:textId="77777777" w:rsidR="000427CA" w:rsidRDefault="000427CA" w:rsidP="00F1435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551E58" w14:textId="0F35F452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679F761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1013FCD0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9D6705B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2A1471F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603257F6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14:paraId="06656132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7A4E730F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EA0F39F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FAEE743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3EAE0A4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14:paraId="04B8AB41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14:paraId="3B8E8E84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14:paraId="66FE36BE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186FA3B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23A6FCA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6DF87BA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866C16A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6916C6FD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14:paraId="29DCBCB1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14:paraId="143F918B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65BF40A9" w14:textId="77777777" w:rsidR="00F1435A" w:rsidRPr="00F1435A" w:rsidRDefault="00F1435A" w:rsidP="00F1435A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52071F3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78C08051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14:paraId="0C07AC2C" w14:textId="77777777" w:rsidR="00F1435A" w:rsidRPr="00F1435A" w:rsidRDefault="00F1435A" w:rsidP="00F1435A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14:paraId="1D64DA7F" w14:textId="77777777" w:rsidR="00F1435A" w:rsidRPr="00F1435A" w:rsidRDefault="00F1435A" w:rsidP="00F1435A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11EEAB1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14:paraId="5A1E56C0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14:paraId="58F2E468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9314FC1" w14:textId="2678286D" w:rsid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Общее число часов, отведённых на изучение курса «Окружающий мир», составляет (два часа в неделю в каждом классе): 1 класс – 66 часов, </w:t>
      </w:r>
    </w:p>
    <w:p w14:paraId="6AB39245" w14:textId="77777777" w:rsidR="00946196" w:rsidRPr="00F1435A" w:rsidRDefault="00946196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3CDA77B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339F0A01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774F86A0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40ECA628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14:paraId="51AF1416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4A27BBD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871E32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14:paraId="3423C1FB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AD59538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ECA79C8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14:paraId="48AED1D6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Человек и природа</w:t>
      </w:r>
    </w:p>
    <w:p w14:paraId="75B4D2F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50E0780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6429522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3603F2C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E6464B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14:paraId="7C7858FB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2FFA7E3C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7C990C0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AC2DE21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D083A9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14:paraId="4A57C4E8" w14:textId="77777777" w:rsidR="00F1435A" w:rsidRPr="00F1435A" w:rsidRDefault="00F1435A" w:rsidP="00F1435A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2429E24F" w14:textId="77777777" w:rsidR="00F1435A" w:rsidRPr="00F1435A" w:rsidRDefault="00F1435A" w:rsidP="00F1435A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75DBA4FF" w14:textId="77777777" w:rsidR="00F1435A" w:rsidRPr="00F1435A" w:rsidRDefault="00F1435A" w:rsidP="00F1435A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655C29A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14:paraId="23173A15" w14:textId="77777777" w:rsidR="00F1435A" w:rsidRPr="00F1435A" w:rsidRDefault="00F1435A" w:rsidP="00F1435A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14:paraId="4D1BEA94" w14:textId="77777777" w:rsidR="00F1435A" w:rsidRPr="00F1435A" w:rsidRDefault="00F1435A" w:rsidP="00F1435A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14:paraId="43031D63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14:paraId="698B2ED6" w14:textId="77777777" w:rsidR="00F1435A" w:rsidRPr="00F1435A" w:rsidRDefault="00F1435A" w:rsidP="00F1435A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1B90B9B6" w14:textId="77777777" w:rsidR="00F1435A" w:rsidRPr="00F1435A" w:rsidRDefault="00F1435A" w:rsidP="00F1435A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1A313929" w14:textId="77777777" w:rsidR="00F1435A" w:rsidRPr="00F1435A" w:rsidRDefault="00F1435A" w:rsidP="00F1435A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14:paraId="6D6A9CA7" w14:textId="77777777" w:rsidR="00F1435A" w:rsidRPr="00F1435A" w:rsidRDefault="00F1435A" w:rsidP="00F1435A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14:paraId="2E08ACCD" w14:textId="77777777" w:rsidR="00F1435A" w:rsidRPr="00F1435A" w:rsidRDefault="00F1435A" w:rsidP="00F1435A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14:paraId="1DDA1150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14:paraId="51D6DF8F" w14:textId="77777777" w:rsidR="00F1435A" w:rsidRPr="00F1435A" w:rsidRDefault="00F1435A" w:rsidP="00F1435A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3B4B6550" w14:textId="77777777" w:rsidR="00F1435A" w:rsidRPr="00F1435A" w:rsidRDefault="00F1435A" w:rsidP="00F1435A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567A8B46" w14:textId="77777777" w:rsidR="00F1435A" w:rsidRPr="00F1435A" w:rsidRDefault="00F1435A" w:rsidP="00F1435A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63DD4C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14:paraId="72B839AE" w14:textId="664A123F" w:rsidR="00F1435A" w:rsidRDefault="00F1435A" w:rsidP="00350DBA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</w:t>
      </w:r>
    </w:p>
    <w:p w14:paraId="42AAE822" w14:textId="319833BF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7060698" w14:textId="7D37D7BF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25CB51E" w14:textId="199D2E1F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DFF1628" w14:textId="7E01CD86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6369B72" w14:textId="17F6315E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AD0AB87" w14:textId="125145B8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2EC57FE" w14:textId="4FF8954C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E845F47" w14:textId="0747D208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95128F6" w14:textId="699D5E13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52EF0A4" w14:textId="04D2B972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320F32D" w14:textId="421DD7FE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DF41287" w14:textId="6777840E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F120412" w14:textId="21331177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F31BD80" w14:textId="723FA4F9" w:rsid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EA8DD9F" w14:textId="77777777" w:rsidR="00350DBA" w:rsidRPr="00350DBA" w:rsidRDefault="00350DBA" w:rsidP="00350DBA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089C9E0" w14:textId="77777777" w:rsidR="00F1435A" w:rsidRPr="00F1435A" w:rsidRDefault="00F1435A" w:rsidP="00F1435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14:paraId="611269C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14:paraId="1A708AC7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14:paraId="6A88B075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8E6733D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5BDFB2DD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14:paraId="2FDDC1F8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14:paraId="69672055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14:paraId="34504388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063B8C68" w14:textId="77777777" w:rsidR="00F1435A" w:rsidRPr="00F1435A" w:rsidRDefault="00F1435A" w:rsidP="00F1435A">
      <w:pPr>
        <w:numPr>
          <w:ilvl w:val="0"/>
          <w:numId w:val="3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358616A6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14:paraId="741F9FDD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7C44DF03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14:paraId="792C6E7F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3897FA72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396FA814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0B8FD7BE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28544AA6" w14:textId="77777777" w:rsidR="00F1435A" w:rsidRPr="00F1435A" w:rsidRDefault="00F1435A" w:rsidP="00F1435A">
      <w:pPr>
        <w:numPr>
          <w:ilvl w:val="0"/>
          <w:numId w:val="3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44C085BD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14:paraId="28D78FC9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70B3C99D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3C4A83B2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11AB20A7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14:paraId="6D106A1A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14:paraId="29C35392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4569BFB6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EC8163" w14:textId="77777777" w:rsidR="00F1435A" w:rsidRPr="00F1435A" w:rsidRDefault="00F1435A" w:rsidP="00F1435A">
      <w:pPr>
        <w:numPr>
          <w:ilvl w:val="0"/>
          <w:numId w:val="3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02C656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423A9089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14:paraId="5BC79E21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140A2F5C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14:paraId="65C787F4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32B789F0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14:paraId="46337E0D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40778599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444D265C" w14:textId="77777777" w:rsidR="00F1435A" w:rsidRPr="00F1435A" w:rsidRDefault="00F1435A" w:rsidP="00F1435A">
      <w:pPr>
        <w:numPr>
          <w:ilvl w:val="0"/>
          <w:numId w:val="3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5EC560DA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14:paraId="55216555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14:paraId="7D395B6C" w14:textId="77777777" w:rsidR="00F1435A" w:rsidRPr="00F1435A" w:rsidRDefault="00F1435A" w:rsidP="00F1435A">
      <w:pPr>
        <w:numPr>
          <w:ilvl w:val="0"/>
          <w:numId w:val="37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14:paraId="1C752D81" w14:textId="77777777" w:rsidR="00F1435A" w:rsidRPr="00F1435A" w:rsidRDefault="00F1435A" w:rsidP="00F1435A">
      <w:pPr>
        <w:numPr>
          <w:ilvl w:val="0"/>
          <w:numId w:val="37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14:paraId="565F7DA9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14:paraId="2864A765" w14:textId="77777777" w:rsidR="00F1435A" w:rsidRPr="00F1435A" w:rsidRDefault="00F1435A" w:rsidP="00F1435A">
      <w:pPr>
        <w:numPr>
          <w:ilvl w:val="0"/>
          <w:numId w:val="38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14:paraId="38768FDB" w14:textId="77777777" w:rsidR="00F1435A" w:rsidRPr="00F1435A" w:rsidRDefault="00F1435A" w:rsidP="00F1435A">
      <w:pPr>
        <w:numPr>
          <w:ilvl w:val="0"/>
          <w:numId w:val="38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14:paraId="377986F2" w14:textId="77777777" w:rsidR="00F1435A" w:rsidRPr="00F1435A" w:rsidRDefault="00F1435A" w:rsidP="00F1435A">
      <w:pPr>
        <w:numPr>
          <w:ilvl w:val="0"/>
          <w:numId w:val="38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14:paraId="4C3AC935" w14:textId="77777777" w:rsidR="00F1435A" w:rsidRPr="00F1435A" w:rsidRDefault="00F1435A" w:rsidP="00F1435A">
      <w:pPr>
        <w:numPr>
          <w:ilvl w:val="0"/>
          <w:numId w:val="38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0645C130" w14:textId="77777777" w:rsidR="00F1435A" w:rsidRPr="00F1435A" w:rsidRDefault="00F1435A" w:rsidP="00F1435A">
      <w:pPr>
        <w:numPr>
          <w:ilvl w:val="0"/>
          <w:numId w:val="38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14:paraId="3D10F420" w14:textId="77777777" w:rsidR="00F1435A" w:rsidRPr="00F1435A" w:rsidRDefault="00F1435A" w:rsidP="00F1435A">
      <w:pPr>
        <w:numPr>
          <w:ilvl w:val="0"/>
          <w:numId w:val="38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14:paraId="4E72577A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14:paraId="1392B3B9" w14:textId="77777777" w:rsidR="00F1435A" w:rsidRPr="00F1435A" w:rsidRDefault="00F1435A" w:rsidP="00F1435A">
      <w:pPr>
        <w:numPr>
          <w:ilvl w:val="0"/>
          <w:numId w:val="39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7E056FDC" w14:textId="77777777" w:rsidR="00F1435A" w:rsidRPr="00F1435A" w:rsidRDefault="00F1435A" w:rsidP="00F1435A">
      <w:pPr>
        <w:numPr>
          <w:ilvl w:val="0"/>
          <w:numId w:val="39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31A138D8" w14:textId="77777777" w:rsidR="00F1435A" w:rsidRPr="00F1435A" w:rsidRDefault="00F1435A" w:rsidP="00F1435A">
      <w:pPr>
        <w:numPr>
          <w:ilvl w:val="0"/>
          <w:numId w:val="39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14:paraId="110E7BEE" w14:textId="77777777" w:rsidR="00F1435A" w:rsidRPr="00F1435A" w:rsidRDefault="00F1435A" w:rsidP="00F1435A">
      <w:pPr>
        <w:numPr>
          <w:ilvl w:val="0"/>
          <w:numId w:val="39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73B51B8B" w14:textId="77777777" w:rsidR="00F1435A" w:rsidRPr="00F1435A" w:rsidRDefault="00F1435A" w:rsidP="00F1435A">
      <w:pPr>
        <w:numPr>
          <w:ilvl w:val="0"/>
          <w:numId w:val="39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14:paraId="05EEABA5" w14:textId="77777777" w:rsidR="00F1435A" w:rsidRPr="00F1435A" w:rsidRDefault="00F1435A" w:rsidP="00F1435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303B8E11" w14:textId="77777777" w:rsidR="00F1435A" w:rsidRPr="00F1435A" w:rsidRDefault="00F1435A" w:rsidP="00F1435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7C5F3B2" w14:textId="77777777" w:rsidR="00F1435A" w:rsidRPr="00F1435A" w:rsidRDefault="00F1435A" w:rsidP="00F1435A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0022E57C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55CA763A" w14:textId="77777777" w:rsidR="00F1435A" w:rsidRPr="00F1435A" w:rsidRDefault="00F1435A" w:rsidP="00F1435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F1435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14:paraId="5326610B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0265C049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14:paraId="148E6978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3670D5DF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14:paraId="21C99C1D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4E76BEAE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14:paraId="3C7DF141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469D0E80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14:paraId="12420DB5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0B149DFE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30FDC675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14:paraId="12B33E4A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14:paraId="016950D0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14:paraId="404DEA51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14:paraId="08230C75" w14:textId="77777777" w:rsidR="00F1435A" w:rsidRPr="00F1435A" w:rsidRDefault="00F1435A" w:rsidP="00F1435A">
      <w:pPr>
        <w:numPr>
          <w:ilvl w:val="0"/>
          <w:numId w:val="40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3A19A14" w14:textId="77777777" w:rsidR="00F1435A" w:rsidRPr="00F1435A" w:rsidRDefault="00F1435A" w:rsidP="00F1435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435A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07C5E0CF" w14:textId="77777777" w:rsidR="00F1435A" w:rsidRPr="00F1435A" w:rsidRDefault="00F1435A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4D4E2197" w14:textId="77777777" w:rsidR="00F1435A" w:rsidRPr="00F1435A" w:rsidRDefault="00F1435A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632" w:type="dxa"/>
        <w:tblCellSpacing w:w="1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922"/>
        <w:gridCol w:w="685"/>
        <w:gridCol w:w="1815"/>
        <w:gridCol w:w="1625"/>
        <w:gridCol w:w="2019"/>
      </w:tblGrid>
      <w:tr w:rsidR="00F1435A" w:rsidRPr="00F1435A" w14:paraId="22E6F309" w14:textId="77777777" w:rsidTr="0094619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96B8721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D2BDEB2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85" w:type="dxa"/>
            <w:gridSpan w:val="3"/>
            <w:hideMark/>
          </w:tcPr>
          <w:p w14:paraId="570B271B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0" w:type="dxa"/>
            <w:vMerge w:val="restart"/>
            <w:hideMark/>
          </w:tcPr>
          <w:p w14:paraId="61E82BD8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6196" w:rsidRPr="00F1435A" w14:paraId="3E79256F" w14:textId="77777777" w:rsidTr="0094619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1065386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BEF872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4E132B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D4225BA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89" w:type="dxa"/>
            <w:hideMark/>
          </w:tcPr>
          <w:p w14:paraId="3DAE0086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0" w:type="dxa"/>
            <w:vMerge/>
            <w:vAlign w:val="center"/>
            <w:hideMark/>
          </w:tcPr>
          <w:p w14:paraId="5756F81C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1435A" w:rsidRPr="00F1435A" w14:paraId="6EFEE626" w14:textId="77777777" w:rsidTr="00946196">
        <w:trPr>
          <w:tblCellSpacing w:w="15" w:type="dxa"/>
        </w:trPr>
        <w:tc>
          <w:tcPr>
            <w:tcW w:w="10572" w:type="dxa"/>
            <w:gridSpan w:val="6"/>
            <w:hideMark/>
          </w:tcPr>
          <w:p w14:paraId="489DF64E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1435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946196" w:rsidRPr="00F1435A" w14:paraId="47BE2228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43D03B83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2687E63C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14:paraId="469856E0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D49A95D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6DF33464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262DD7D7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6196" w:rsidRPr="00F1435A" w14:paraId="6E974654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64312435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4C46F0A0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14:paraId="588A0F21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3733922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3663A684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27F7F5A3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6196" w:rsidRPr="00F1435A" w14:paraId="5F750C65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3C71F5BC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7AECF274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14:paraId="6F1E3F14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666D4AE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61F9FF22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4EBDB928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5A" w:rsidRPr="00F1435A" w14:paraId="147A828A" w14:textId="77777777" w:rsidTr="00946196">
        <w:trPr>
          <w:tblCellSpacing w:w="15" w:type="dxa"/>
        </w:trPr>
        <w:tc>
          <w:tcPr>
            <w:tcW w:w="0" w:type="auto"/>
            <w:gridSpan w:val="2"/>
            <w:hideMark/>
          </w:tcPr>
          <w:p w14:paraId="286968DE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EE8CEE2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0" w:type="dxa"/>
            <w:gridSpan w:val="3"/>
            <w:hideMark/>
          </w:tcPr>
          <w:p w14:paraId="7455A3D1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1435A" w:rsidRPr="00F1435A" w14:paraId="6DB50E46" w14:textId="77777777" w:rsidTr="00946196">
        <w:trPr>
          <w:tblCellSpacing w:w="15" w:type="dxa"/>
        </w:trPr>
        <w:tc>
          <w:tcPr>
            <w:tcW w:w="10572" w:type="dxa"/>
            <w:gridSpan w:val="6"/>
            <w:hideMark/>
          </w:tcPr>
          <w:p w14:paraId="3AEE941E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1435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946196" w:rsidRPr="00F1435A" w14:paraId="12BEC0A9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55F1894A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E2CD172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14:paraId="086BDC08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CE4DBAD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62CC3B3C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50096043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6196" w:rsidRPr="00F1435A" w14:paraId="6F3FB7CA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3AF1D076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69D71A21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14:paraId="7C1246F7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4396FE8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0A8712FE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7AF0497A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6196" w:rsidRPr="00F1435A" w14:paraId="25F25A21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7A7AC4ED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52E1C4BD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14:paraId="3A455E41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23DA40E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61CB68A7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537AB804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5A" w:rsidRPr="00F1435A" w14:paraId="4EB58724" w14:textId="77777777" w:rsidTr="00946196">
        <w:trPr>
          <w:tblCellSpacing w:w="15" w:type="dxa"/>
        </w:trPr>
        <w:tc>
          <w:tcPr>
            <w:tcW w:w="0" w:type="auto"/>
            <w:gridSpan w:val="2"/>
            <w:hideMark/>
          </w:tcPr>
          <w:p w14:paraId="5D78744F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112F01C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70" w:type="dxa"/>
            <w:gridSpan w:val="3"/>
            <w:hideMark/>
          </w:tcPr>
          <w:p w14:paraId="7E925436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1435A" w:rsidRPr="00F1435A" w14:paraId="2E3CA4CE" w14:textId="77777777" w:rsidTr="00946196">
        <w:trPr>
          <w:tblCellSpacing w:w="15" w:type="dxa"/>
        </w:trPr>
        <w:tc>
          <w:tcPr>
            <w:tcW w:w="10572" w:type="dxa"/>
            <w:gridSpan w:val="6"/>
            <w:hideMark/>
          </w:tcPr>
          <w:p w14:paraId="250E3CBB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1435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946196" w:rsidRPr="00F1435A" w14:paraId="323A8CCD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678B48A0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656E2180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14:paraId="4D08239C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C4AF807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731A1502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4AA4E037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6196" w:rsidRPr="00F1435A" w14:paraId="27E0B1D8" w14:textId="77777777" w:rsidTr="00946196">
        <w:trPr>
          <w:tblCellSpacing w:w="15" w:type="dxa"/>
        </w:trPr>
        <w:tc>
          <w:tcPr>
            <w:tcW w:w="0" w:type="auto"/>
            <w:hideMark/>
          </w:tcPr>
          <w:p w14:paraId="0B3860C1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0CE47C25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14:paraId="347B5B7A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B712E75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40104839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4BAF8727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5A" w:rsidRPr="00F1435A" w14:paraId="107D116E" w14:textId="77777777" w:rsidTr="00946196">
        <w:trPr>
          <w:tblCellSpacing w:w="15" w:type="dxa"/>
        </w:trPr>
        <w:tc>
          <w:tcPr>
            <w:tcW w:w="0" w:type="auto"/>
            <w:gridSpan w:val="2"/>
            <w:hideMark/>
          </w:tcPr>
          <w:p w14:paraId="72137AAA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055CBBC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0" w:type="dxa"/>
            <w:gridSpan w:val="3"/>
            <w:hideMark/>
          </w:tcPr>
          <w:p w14:paraId="2675CE6E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1435A" w:rsidRPr="00F1435A" w14:paraId="5C9BA90B" w14:textId="77777777" w:rsidTr="00946196">
        <w:trPr>
          <w:tblCellSpacing w:w="15" w:type="dxa"/>
        </w:trPr>
        <w:tc>
          <w:tcPr>
            <w:tcW w:w="0" w:type="auto"/>
            <w:gridSpan w:val="2"/>
            <w:hideMark/>
          </w:tcPr>
          <w:p w14:paraId="291256AB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3F93B051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FDFF73C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14:paraId="6E1C6A2C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14:paraId="53220EB9" w14:textId="77777777" w:rsidR="00F1435A" w:rsidRPr="00F1435A" w:rsidRDefault="00F1435A" w:rsidP="0094619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5A" w:rsidRPr="00F1435A" w14:paraId="139C4A6C" w14:textId="77777777" w:rsidTr="00946196">
        <w:trPr>
          <w:tblCellSpacing w:w="15" w:type="dxa"/>
        </w:trPr>
        <w:tc>
          <w:tcPr>
            <w:tcW w:w="0" w:type="auto"/>
            <w:gridSpan w:val="2"/>
            <w:hideMark/>
          </w:tcPr>
          <w:p w14:paraId="5AB10308" w14:textId="77777777" w:rsidR="00F1435A" w:rsidRPr="00F1435A" w:rsidRDefault="00F1435A" w:rsidP="0094619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3CE234B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262CE8D6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hideMark/>
          </w:tcPr>
          <w:p w14:paraId="23ED257F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14:paraId="5BC4451D" w14:textId="77777777" w:rsidR="00F1435A" w:rsidRPr="00F1435A" w:rsidRDefault="00F1435A" w:rsidP="0094619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7844A08F" w14:textId="77777777" w:rsidR="00946196" w:rsidRDefault="00946196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A40A779" w14:textId="77777777" w:rsidR="00946196" w:rsidRDefault="00946196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BDFDE44" w14:textId="77777777" w:rsidR="00946196" w:rsidRDefault="00946196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F16D7A5" w14:textId="77777777" w:rsidR="00946196" w:rsidRDefault="00946196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CEC99F6" w14:textId="065ED4D0" w:rsidR="00F1435A" w:rsidRPr="00F1435A" w:rsidRDefault="00F1435A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5BDB343B" w14:textId="755EBCB9" w:rsidR="00F1435A" w:rsidRDefault="00F1435A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1435A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14:paraId="4E7B0CC0" w14:textId="77777777" w:rsidR="00F312A8" w:rsidRPr="00F1435A" w:rsidRDefault="00F312A8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915" w:type="dxa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221"/>
        <w:gridCol w:w="685"/>
        <w:gridCol w:w="1609"/>
        <w:gridCol w:w="1625"/>
        <w:gridCol w:w="1124"/>
        <w:gridCol w:w="2019"/>
      </w:tblGrid>
      <w:tr w:rsidR="00F312A8" w:rsidRPr="00F1435A" w14:paraId="10DF54AF" w14:textId="77777777" w:rsidTr="00AA55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36F93C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A84F2B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89" w:type="dxa"/>
            <w:gridSpan w:val="3"/>
            <w:hideMark/>
          </w:tcPr>
          <w:p w14:paraId="095F290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2B591EA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74" w:type="dxa"/>
            <w:vMerge w:val="restart"/>
            <w:hideMark/>
          </w:tcPr>
          <w:p w14:paraId="2AAB8378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312A8" w:rsidRPr="00F1435A" w14:paraId="069A1053" w14:textId="77777777" w:rsidTr="00AA554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2C078F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CEE83B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3EC17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391CE59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5" w:type="dxa"/>
            <w:hideMark/>
          </w:tcPr>
          <w:p w14:paraId="4BA6026D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AB7DE2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AD132E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12A8" w:rsidRPr="00F1435A" w14:paraId="0FDDD9D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F70FC2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86EA6C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14:paraId="2EDBDAD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667CD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DD0E43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CF8863" w14:textId="2B9B2E91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974" w:type="dxa"/>
            <w:hideMark/>
          </w:tcPr>
          <w:p w14:paraId="71B0349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D6854A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CFB29C8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5A7EB03A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14:paraId="493B815A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DE4333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BC4A56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0A9B98" w14:textId="54CCEDA9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974" w:type="dxa"/>
            <w:hideMark/>
          </w:tcPr>
          <w:p w14:paraId="3BFFBFA8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6DE78E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0684E64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38340E8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14:paraId="4D5DDB9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BD615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04BC5E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F52350" w14:textId="21257388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68588475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2E18C74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FD0640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899FF9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14:paraId="06EE18C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3A09A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891005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C6FE1F" w14:textId="34CDDCC8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160FB00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0A3390C9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1D6450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4225C2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14:paraId="5535483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21155D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83D7C6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D98F25" w14:textId="589BBD38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0A556C9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D60E794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7461DC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7F11BF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14:paraId="57CA568D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67432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C88FB0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1301AD" w14:textId="69B70201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2A34244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8790F4F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9A0D12F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985EFA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14:paraId="1247FC5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A8563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AFF85A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B7D24E" w14:textId="2CD4D973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720BC45D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6574CB42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74D165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35F4D9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0" w:type="auto"/>
            <w:hideMark/>
          </w:tcPr>
          <w:p w14:paraId="4A2F8978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B9999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746C76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5D343B" w14:textId="7CA6D8A1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3FA9858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EC20C04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CA691CC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D340B6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14:paraId="40A5AB5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ABAC7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B03DBA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0E2C4C" w14:textId="55FE4F57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974" w:type="dxa"/>
            <w:hideMark/>
          </w:tcPr>
          <w:p w14:paraId="70C633E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002791B7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553F34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0A803E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14:paraId="38AB193A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F38B28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82E432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D28C1A" w14:textId="5D6FCFC3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45559AF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3CA889E7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090DB6A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E240B3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14:paraId="77CF253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D2D33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2FCEB8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E43CAA" w14:textId="258256EA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4DF7F61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8B31B02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8BF299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8AAD14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14:paraId="5C2A972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F6C77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E4F989E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9EC48F" w14:textId="144D1824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BE76FA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31BC514B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A1FDE3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39BB5B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14:paraId="27965AD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27902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ED2A5F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353D6F" w14:textId="6CA3DB57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5F82A33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0FAE591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0877BB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8A1202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14:paraId="285B2C6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C2E95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C7DC55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081FDA" w14:textId="652296A2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42BABD3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73343A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0445B0B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00980E95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14:paraId="647417E8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C61EC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F98D65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63E46E" w14:textId="7AF9B2C5" w:rsidR="00F1435A" w:rsidRPr="00F1435A" w:rsidRDefault="00F312A8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543F3078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70CDC4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4B6881A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99016A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14:paraId="77C1C9E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6B767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5AC7B1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FADC41" w14:textId="584C1B50" w:rsidR="00F1435A" w:rsidRPr="00F1435A" w:rsidRDefault="00F312A8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76E0543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8249AD9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36BCFD5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A110D2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3B3149E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EE305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8C13D45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583470" w14:textId="4B979E3D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974" w:type="dxa"/>
            <w:hideMark/>
          </w:tcPr>
          <w:p w14:paraId="6AE0AB9D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9BD6E55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F55579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480D1C4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14:paraId="3A01EDDD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0F019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5BDC51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3DFFB5" w14:textId="08865F07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6187971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A6C6AEE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33E863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70AF2BC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14:paraId="0B2EE4D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0E79B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35FC78E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777245" w14:textId="25F845F1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1D67992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2E75906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1C4EF18C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1B954D78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49C9C49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88BAF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478655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D4F135" w14:textId="40A00372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19364AF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1BCD132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104F0CD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3ACE09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14:paraId="5A30A8B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C56699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AFDC790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DD99D5" w14:textId="55B0FE89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046354E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5CD4FE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3B25C9A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1C97807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14:paraId="7B278308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DAC02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40A173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28A524" w14:textId="0221AA9C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5C5436F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B04A0E0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07E8D1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21F8364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14:paraId="4A460F3D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C376C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1B034B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E31F88" w14:textId="609AD82B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173D702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E460F6E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B9C6BE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6AE404B5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14:paraId="48958FC3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B8F6F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EE84F3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3465EC" w14:textId="2F63DDFD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1236E04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84883AF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0CAC56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E04D7F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14:paraId="5ADDF1C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90367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A86DD75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EAA401" w14:textId="4A40C09E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974" w:type="dxa"/>
            <w:hideMark/>
          </w:tcPr>
          <w:p w14:paraId="4EA26D50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02200755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0F0A07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A48276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животных: звери (узнавание, называние, </w:t>
            </w: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сравнение, краткое описание)</w:t>
            </w:r>
          </w:p>
        </w:tc>
        <w:tc>
          <w:tcPr>
            <w:tcW w:w="0" w:type="auto"/>
            <w:hideMark/>
          </w:tcPr>
          <w:p w14:paraId="4D1B98A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6BBB4B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A10312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3ACE95" w14:textId="240E211F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7D13F80D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9156E61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1C5FE0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14:paraId="43B01F1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0" w:type="auto"/>
            <w:hideMark/>
          </w:tcPr>
          <w:p w14:paraId="56A5116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98FBFA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90766B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FC1322" w14:textId="4D195AE8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3076CFF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15B3B20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63860CC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5BE6389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14:paraId="2A16DC5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0EDDE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762BB0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AE07E2" w14:textId="60C15C68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6C714B1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D3242FD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3F81F4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0D3D84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14:paraId="6A1D099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04B71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AF209FD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75EDC7" w14:textId="7502F1B9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012FADF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3AEBD48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C40B55A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497A156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14:paraId="6B93C82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71628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BDD5B8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0E7595" w14:textId="0D002E49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03C1BFE8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8E75E95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044580E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796E344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0" w:type="auto"/>
            <w:hideMark/>
          </w:tcPr>
          <w:p w14:paraId="13D8109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00218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713213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EF2243" w14:textId="5AFC6588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18023CE8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67036D34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F244CD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EA50F0D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14:paraId="5D3F46FA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92DC2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015B81D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44FD7C" w14:textId="1FD00965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7DBD6CC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C1757C0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09814C6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05D674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14:paraId="5A4F264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7BEFF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2B2D5B1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BCA8C9" w14:textId="5DFA6F84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974" w:type="dxa"/>
            <w:hideMark/>
          </w:tcPr>
          <w:p w14:paraId="6DA41DC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546AC38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68E2F5A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7BB57E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0" w:type="auto"/>
            <w:hideMark/>
          </w:tcPr>
          <w:p w14:paraId="3928FCD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785A2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826B3A0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C5E2E9" w14:textId="14B0EFB6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359EB9B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28D69CB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349AFE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5CEEA07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14:paraId="498EC3C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F8AAB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2BAF68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900855" w14:textId="62E8C9AB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559C91A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45C594F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62089A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94EB8A5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14:paraId="7C0E6303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F9587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EC36FC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A3CEA7" w14:textId="178D99F0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393BC0B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C7E42E2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5DB141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609DF7B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14:paraId="2735070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5AEEA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3818FF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7C219C" w14:textId="2E57467C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712250A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67340177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2D8B4F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6EA2370C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0" w:type="auto"/>
            <w:hideMark/>
          </w:tcPr>
          <w:p w14:paraId="6026BBB9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FC857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A9A121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B48B45" w14:textId="2733AF67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604F8F2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43FCD12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1292FCF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341C028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Что такое термометр. Измерение температуры воздуха и воды как способы </w:t>
            </w: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определения состояния погоды</w:t>
            </w:r>
          </w:p>
        </w:tc>
        <w:tc>
          <w:tcPr>
            <w:tcW w:w="0" w:type="auto"/>
            <w:hideMark/>
          </w:tcPr>
          <w:p w14:paraId="31999ED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D6FF8A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BA3B26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00040A" w14:textId="6537C2A9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65A7DFC1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B9704C8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EAB233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14:paraId="1672388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14:paraId="36EEE36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96391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F18DEF3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2E07F1" w14:textId="59A7CB60" w:rsidR="00F1435A" w:rsidRPr="00F1435A" w:rsidRDefault="00700397" w:rsidP="007003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0039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1974" w:type="dxa"/>
            <w:hideMark/>
          </w:tcPr>
          <w:p w14:paraId="08F35F2D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3B65C756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B9F58C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5B1DA85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14:paraId="1BCF76D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0F8F5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CF9F58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C6953" w14:textId="02C885E1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AA554F" w:rsidRPr="0070039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0A71661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07A64A21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A9CFF5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03FB8E70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14:paraId="6494012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FD244A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665ECA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354864" w14:textId="61C4ADE7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AA554F" w:rsidRPr="0070039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3A27103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B167640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11768B4A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0BCA4B4F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14:paraId="6AB7DCB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9BD34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704AFA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D41667" w14:textId="5150545B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AA554F" w:rsidRPr="0070039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686C3ABE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43FEC82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7C325F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2493DE0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14:paraId="57B98AF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14BFB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B0C43E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595AA" w14:textId="11C104F2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AA554F" w:rsidRPr="0070039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559B5CB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FB32F9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3611AE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1F5119E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14:paraId="055BAFE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77E37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75F49E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37A7D" w14:textId="34E7823E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AA554F" w:rsidRPr="0070039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239ED73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004CD229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835D98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04E6B47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14:paraId="21A5D0F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4F1D4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322FC72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3B582F" w14:textId="5198CEE2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974" w:type="dxa"/>
            <w:hideMark/>
          </w:tcPr>
          <w:p w14:paraId="2FB2FAD0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3377C8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1E272525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5EC8C36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14:paraId="56FD08C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479E2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A8A22E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6A5D6C" w14:textId="3EBCDE4E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3B8EE01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3818D8C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2B19E1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630A97D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14:paraId="286F275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45C69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EE17F3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D9C5A2" w14:textId="6EA93677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2C7FA63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BF6FB5E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C407494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3FC50D0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0" w:type="auto"/>
            <w:hideMark/>
          </w:tcPr>
          <w:p w14:paraId="0591DFC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41752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2395AE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6106B1" w14:textId="6C9B7527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4E4A85A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6278F4CE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D15FD7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FAABB6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14:paraId="53E3C577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1B53D9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76CA21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25824" w14:textId="22EA582C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224C417C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29E6203D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5547CF8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254B12C8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0" w:type="auto"/>
            <w:hideMark/>
          </w:tcPr>
          <w:p w14:paraId="4C1C509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4C3A5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8682AF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4571FE" w14:textId="13456555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20.03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4632E774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10F3F347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C6F887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5DD43CC9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14:paraId="322CE45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404746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FFB43AF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608922" w14:textId="4341AB9F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1974" w:type="dxa"/>
            <w:hideMark/>
          </w:tcPr>
          <w:p w14:paraId="2379C128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BC45DBC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9C892CD" w14:textId="1B0EDC9E" w:rsidR="00F1435A" w:rsidRPr="00F1435A" w:rsidRDefault="00700397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1435A"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1EB4C287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14:paraId="179778D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042BCC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010FA7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657A67" w14:textId="36DF661A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3E158CB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7C40370A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174CEEE9" w14:textId="39CA32E4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  <w:r w:rsidR="007003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D760C8D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14:paraId="34CC67F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BE755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5A81399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04A6A1" w14:textId="335CD527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3979445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6363307E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68C6E9F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147CAA7F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0" w:type="auto"/>
            <w:hideMark/>
          </w:tcPr>
          <w:p w14:paraId="0DA590B9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ADC0BB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BC7904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F63B60" w14:textId="0B6A0D9E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2E508DF8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71DFF3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F4843F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42642DAD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14:paraId="183922B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F46F6F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663E9B0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08E226" w14:textId="7E990EB5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39D8A425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5F84D52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64D4269C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39DA1BC5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0" w:type="auto"/>
            <w:hideMark/>
          </w:tcPr>
          <w:p w14:paraId="7F681A05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BB40A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5AB426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FEC38" w14:textId="50D62B51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21B60905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6D04B93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05F19522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1FF2DEAB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14:paraId="43550B21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98D5F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256456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1F308" w14:textId="43489C1D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AA554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2FC5801B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554F" w:rsidRPr="00F1435A" w14:paraId="1F4C602E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FF00FFB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77A1F842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14:paraId="1BBDE148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7850CF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8C1043E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CC9FB5" w14:textId="370AB79D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5817ACC8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554F" w:rsidRPr="00F1435A" w14:paraId="7C9AF65C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0129149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735C8FC8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14:paraId="4104EBEF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DC0876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83D9280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D2A0740" w14:textId="3298DCEA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974" w:type="dxa"/>
            <w:hideMark/>
          </w:tcPr>
          <w:p w14:paraId="4064F86B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554F" w:rsidRPr="00F1435A" w14:paraId="3D45F09D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5FEA314A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3671C61D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14:paraId="45CA2565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096BE1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F7C8EEC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883DB10" w14:textId="03E8578E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74" w:type="dxa"/>
            <w:hideMark/>
          </w:tcPr>
          <w:p w14:paraId="6577BACB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554F" w:rsidRPr="00F1435A" w14:paraId="4B3A9A1B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3F2C7BF8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289CB721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14:paraId="1F2A4542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AFA768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4B5FD9F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4CFA97D" w14:textId="03739B76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74" w:type="dxa"/>
            <w:hideMark/>
          </w:tcPr>
          <w:p w14:paraId="2DA5C31A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554F" w:rsidRPr="00F1435A" w14:paraId="1D93A807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2236D999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2D46899E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14:paraId="061A2D5F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4B471D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3F406D1" w14:textId="179BAE5E" w:rsidR="00AA554F" w:rsidRPr="00F1435A" w:rsidRDefault="00FA05A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14:paraId="63B64D40" w14:textId="051FAC2D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74" w:type="dxa"/>
            <w:hideMark/>
          </w:tcPr>
          <w:p w14:paraId="63BE7B78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554F" w:rsidRPr="00F1435A" w14:paraId="2F841834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44A1CA91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0DE4F518" w14:textId="77777777" w:rsidR="00AA554F" w:rsidRPr="00F1435A" w:rsidRDefault="00AA554F" w:rsidP="00AA554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14:paraId="239B5A16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DBB298" w14:textId="77777777" w:rsidR="00AA554F" w:rsidRPr="00F1435A" w:rsidRDefault="00AA554F" w:rsidP="00AA554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C5F3854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C00B075" w14:textId="2B1CF791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74" w:type="dxa"/>
            <w:hideMark/>
          </w:tcPr>
          <w:p w14:paraId="117E25FD" w14:textId="77777777" w:rsidR="00AA554F" w:rsidRPr="00F1435A" w:rsidRDefault="00AA554F" w:rsidP="00AA554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312FF047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79A14CB1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3C081F48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14:paraId="1EA4E619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1C17DD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BCC3766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4763425" w14:textId="11523884" w:rsidR="00F1435A" w:rsidRPr="00F1435A" w:rsidRDefault="00AA554F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1974" w:type="dxa"/>
            <w:hideMark/>
          </w:tcPr>
          <w:p w14:paraId="75BB6573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0908B17C" w14:textId="77777777" w:rsidTr="00AA554F">
        <w:trPr>
          <w:tblCellSpacing w:w="15" w:type="dxa"/>
        </w:trPr>
        <w:tc>
          <w:tcPr>
            <w:tcW w:w="0" w:type="auto"/>
            <w:hideMark/>
          </w:tcPr>
          <w:p w14:paraId="1721A53E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14:paraId="00CD0003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0" w:type="auto"/>
            <w:hideMark/>
          </w:tcPr>
          <w:p w14:paraId="5386275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9F190E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E911017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332AB" w14:textId="1A4ED455" w:rsidR="00F1435A" w:rsidRPr="00F1435A" w:rsidRDefault="00700397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FA05AF">
              <w:rPr>
                <w:rFonts w:eastAsia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1974" w:type="dxa"/>
            <w:hideMark/>
          </w:tcPr>
          <w:p w14:paraId="275BD50A" w14:textId="77777777" w:rsidR="00F1435A" w:rsidRPr="00F1435A" w:rsidRDefault="00F1435A" w:rsidP="00F312A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12A8" w:rsidRPr="00F1435A" w14:paraId="40527B87" w14:textId="77777777" w:rsidTr="00AA554F">
        <w:trPr>
          <w:tblCellSpacing w:w="15" w:type="dxa"/>
        </w:trPr>
        <w:tc>
          <w:tcPr>
            <w:tcW w:w="0" w:type="auto"/>
            <w:gridSpan w:val="2"/>
            <w:hideMark/>
          </w:tcPr>
          <w:p w14:paraId="2D8D9526" w14:textId="77777777" w:rsidR="00F1435A" w:rsidRPr="00F1435A" w:rsidRDefault="00F1435A" w:rsidP="00F312A8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B9FA800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26FCCFA2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14:paraId="4BB64634" w14:textId="77777777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43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gridSpan w:val="2"/>
            <w:hideMark/>
          </w:tcPr>
          <w:p w14:paraId="2AB01641" w14:textId="5C173698" w:rsidR="00F1435A" w:rsidRPr="00F1435A" w:rsidRDefault="00F1435A" w:rsidP="00F312A8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5EB9433" w14:textId="55E8B93D" w:rsidR="00F1435A" w:rsidRPr="00F1435A" w:rsidRDefault="00F1435A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145BCCC" w14:textId="0F6EEBC5" w:rsidR="00F1435A" w:rsidRPr="00F1435A" w:rsidRDefault="00F1435A" w:rsidP="00F1435A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C18009B" w14:textId="77777777" w:rsidR="00F312A8" w:rsidRPr="00F1435A" w:rsidRDefault="00F312A8" w:rsidP="00F312A8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F1435A">
        <w:rPr>
          <w:rFonts w:eastAsia="Times New Roman" w:cs="Times New Roman"/>
          <w:b/>
          <w:bCs/>
          <w:color w:val="333333"/>
          <w:szCs w:val="28"/>
          <w:lang w:eastAsia="ru-RU"/>
        </w:rPr>
        <w:t>УЧЕБНО-МЕТОДИЧЕСКОЕ ОБЕСПЕЧЕНИЕ ОБРАЗОВАТЕЛЬНОГО ПРОЦЕССА</w:t>
      </w:r>
    </w:p>
    <w:p w14:paraId="4818C9E4" w14:textId="5038ADA2" w:rsidR="00F312A8" w:rsidRPr="00F1435A" w:rsidRDefault="00F312A8" w:rsidP="00F312A8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Cs w:val="28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ОБЯЗАТЕЛЬНЫЕ УЧЕБНЫЕ МАТЕРИАЛЫ ДЛЯ УЧЕНИК</w:t>
      </w:r>
      <w:r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а</w:t>
      </w:r>
    </w:p>
    <w:p w14:paraId="4CA4736B" w14:textId="7586D224" w:rsidR="00F312A8" w:rsidRPr="00F1435A" w:rsidRDefault="00F312A8" w:rsidP="00F312A8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Cs w:val="28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МЕТОДИЧЕСКИЕ МАТЕРИАЛЫ ДЛЯ УЧИТЕЛЯ</w:t>
      </w:r>
    </w:p>
    <w:p w14:paraId="5BECAAD5" w14:textId="77777777" w:rsidR="00F312A8" w:rsidRPr="00F1435A" w:rsidRDefault="00F312A8" w:rsidP="00F312A8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Cs w:val="28"/>
          <w:lang w:eastAsia="ru-RU"/>
        </w:rPr>
      </w:pPr>
      <w:r w:rsidRPr="00F1435A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ЦИФРОВЫЕ ОБРАЗОВАТЕЛЬНЫЕ РЕСУРСЫ И РЕСУРСЫ СЕТИ ИНТЕРНЕТ</w:t>
      </w:r>
    </w:p>
    <w:p w14:paraId="21629ADA" w14:textId="77777777" w:rsidR="00F312A8" w:rsidRPr="00F1435A" w:rsidRDefault="00F312A8" w:rsidP="00F312A8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Cs w:val="28"/>
          <w:lang w:eastAsia="ru-RU"/>
        </w:rPr>
      </w:pPr>
      <w:r w:rsidRPr="00F1435A">
        <w:rPr>
          <w:rFonts w:eastAsia="Times New Roman" w:cs="Times New Roman"/>
          <w:color w:val="333333"/>
          <w:szCs w:val="28"/>
          <w:lang w:eastAsia="ru-RU"/>
        </w:rPr>
        <w:t>​</w:t>
      </w:r>
      <w:r w:rsidRPr="00F1435A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​‌‌</w:t>
      </w:r>
      <w:r w:rsidRPr="00F1435A">
        <w:rPr>
          <w:rFonts w:eastAsia="Times New Roman" w:cs="Times New Roman"/>
          <w:color w:val="333333"/>
          <w:szCs w:val="28"/>
          <w:lang w:eastAsia="ru-RU"/>
        </w:rPr>
        <w:t>​</w:t>
      </w:r>
    </w:p>
    <w:p w14:paraId="5EDB5F21" w14:textId="77777777" w:rsidR="00F312A8" w:rsidRPr="00F1435A" w:rsidRDefault="00F312A8" w:rsidP="00F312A8">
      <w:pPr>
        <w:spacing w:after="0"/>
        <w:rPr>
          <w:rFonts w:ascii="Arial" w:eastAsia="Times New Roman" w:hAnsi="Arial" w:cs="Arial"/>
          <w:szCs w:val="28"/>
          <w:lang w:eastAsia="ru-RU"/>
        </w:rPr>
      </w:pPr>
      <w:r w:rsidRPr="00F1435A">
        <w:rPr>
          <w:rFonts w:ascii="Arial" w:eastAsia="Times New Roman" w:hAnsi="Arial" w:cs="Arial"/>
          <w:szCs w:val="28"/>
          <w:lang w:eastAsia="ru-RU"/>
        </w:rPr>
        <w:t>ФГБНУ «Институт стратегии развития образования»</w:t>
      </w:r>
    </w:p>
    <w:p w14:paraId="20DD6F33" w14:textId="77777777" w:rsidR="00F312A8" w:rsidRPr="00F312A8" w:rsidRDefault="00F312A8" w:rsidP="00F312A8">
      <w:pPr>
        <w:spacing w:after="0"/>
        <w:ind w:firstLine="709"/>
        <w:jc w:val="both"/>
        <w:rPr>
          <w:szCs w:val="28"/>
        </w:rPr>
      </w:pPr>
    </w:p>
    <w:p w14:paraId="087E5AC7" w14:textId="77777777" w:rsidR="00F12C76" w:rsidRDefault="00F12C76" w:rsidP="00F312A8">
      <w:pPr>
        <w:shd w:val="clear" w:color="auto" w:fill="FFFFFF"/>
        <w:spacing w:after="0"/>
      </w:pPr>
    </w:p>
    <w:sectPr w:rsidR="00F12C76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AB419" w14:textId="77777777" w:rsidR="0089237D" w:rsidRDefault="0089237D" w:rsidP="000427CA">
      <w:pPr>
        <w:spacing w:after="0"/>
      </w:pPr>
      <w:r>
        <w:separator/>
      </w:r>
    </w:p>
  </w:endnote>
  <w:endnote w:type="continuationSeparator" w:id="0">
    <w:p w14:paraId="09228BA6" w14:textId="77777777" w:rsidR="0089237D" w:rsidRDefault="0089237D" w:rsidP="00042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827368"/>
      <w:docPartObj>
        <w:docPartGallery w:val="Page Numbers (Bottom of Page)"/>
        <w:docPartUnique/>
      </w:docPartObj>
    </w:sdtPr>
    <w:sdtEndPr/>
    <w:sdtContent>
      <w:p w14:paraId="05852CCC" w14:textId="49A4098C" w:rsidR="000427CA" w:rsidRDefault="000427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38">
          <w:rPr>
            <w:noProof/>
          </w:rPr>
          <w:t>1</w:t>
        </w:r>
        <w:r>
          <w:fldChar w:fldCharType="end"/>
        </w:r>
      </w:p>
    </w:sdtContent>
  </w:sdt>
  <w:p w14:paraId="6247466B" w14:textId="77777777" w:rsidR="000427CA" w:rsidRDefault="000427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76B6" w14:textId="77777777" w:rsidR="0089237D" w:rsidRDefault="0089237D" w:rsidP="000427CA">
      <w:pPr>
        <w:spacing w:after="0"/>
      </w:pPr>
      <w:r>
        <w:separator/>
      </w:r>
    </w:p>
  </w:footnote>
  <w:footnote w:type="continuationSeparator" w:id="0">
    <w:p w14:paraId="2D049F42" w14:textId="77777777" w:rsidR="0089237D" w:rsidRDefault="0089237D" w:rsidP="000427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3E5"/>
    <w:multiLevelType w:val="multilevel"/>
    <w:tmpl w:val="B2C0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55B16"/>
    <w:multiLevelType w:val="multilevel"/>
    <w:tmpl w:val="537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438D3"/>
    <w:multiLevelType w:val="multilevel"/>
    <w:tmpl w:val="6DC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5A1480"/>
    <w:multiLevelType w:val="multilevel"/>
    <w:tmpl w:val="51D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D164C"/>
    <w:multiLevelType w:val="multilevel"/>
    <w:tmpl w:val="398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F12485"/>
    <w:multiLevelType w:val="multilevel"/>
    <w:tmpl w:val="8BA8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A12F4"/>
    <w:multiLevelType w:val="multilevel"/>
    <w:tmpl w:val="82E4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75D79"/>
    <w:multiLevelType w:val="multilevel"/>
    <w:tmpl w:val="87C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223B7E"/>
    <w:multiLevelType w:val="multilevel"/>
    <w:tmpl w:val="38D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FD7A61"/>
    <w:multiLevelType w:val="multilevel"/>
    <w:tmpl w:val="75F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66534"/>
    <w:multiLevelType w:val="multilevel"/>
    <w:tmpl w:val="7C1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D1017"/>
    <w:multiLevelType w:val="multilevel"/>
    <w:tmpl w:val="D09E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13919"/>
    <w:multiLevelType w:val="multilevel"/>
    <w:tmpl w:val="5A0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566D6"/>
    <w:multiLevelType w:val="multilevel"/>
    <w:tmpl w:val="F70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E943D3"/>
    <w:multiLevelType w:val="multilevel"/>
    <w:tmpl w:val="78F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CD4E67"/>
    <w:multiLevelType w:val="multilevel"/>
    <w:tmpl w:val="2DF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5660F"/>
    <w:multiLevelType w:val="multilevel"/>
    <w:tmpl w:val="211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7A0AB2"/>
    <w:multiLevelType w:val="multilevel"/>
    <w:tmpl w:val="ED7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F61776"/>
    <w:multiLevelType w:val="multilevel"/>
    <w:tmpl w:val="73C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0A4425"/>
    <w:multiLevelType w:val="multilevel"/>
    <w:tmpl w:val="E50E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B42025"/>
    <w:multiLevelType w:val="multilevel"/>
    <w:tmpl w:val="DA5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A341AC"/>
    <w:multiLevelType w:val="multilevel"/>
    <w:tmpl w:val="2540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1152F6"/>
    <w:multiLevelType w:val="multilevel"/>
    <w:tmpl w:val="D55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E654B4"/>
    <w:multiLevelType w:val="multilevel"/>
    <w:tmpl w:val="A26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1A455B"/>
    <w:multiLevelType w:val="multilevel"/>
    <w:tmpl w:val="0E6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935AD6"/>
    <w:multiLevelType w:val="multilevel"/>
    <w:tmpl w:val="2AF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D25CE6"/>
    <w:multiLevelType w:val="multilevel"/>
    <w:tmpl w:val="4B4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037907"/>
    <w:multiLevelType w:val="multilevel"/>
    <w:tmpl w:val="8D6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312EAD"/>
    <w:multiLevelType w:val="multilevel"/>
    <w:tmpl w:val="987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003393"/>
    <w:multiLevelType w:val="multilevel"/>
    <w:tmpl w:val="8D7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0C6816"/>
    <w:multiLevelType w:val="multilevel"/>
    <w:tmpl w:val="C2E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163613"/>
    <w:multiLevelType w:val="multilevel"/>
    <w:tmpl w:val="4F3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FD46E5"/>
    <w:multiLevelType w:val="multilevel"/>
    <w:tmpl w:val="054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7697D"/>
    <w:multiLevelType w:val="multilevel"/>
    <w:tmpl w:val="7CA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5E5E9B"/>
    <w:multiLevelType w:val="multilevel"/>
    <w:tmpl w:val="360A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B737A9"/>
    <w:multiLevelType w:val="multilevel"/>
    <w:tmpl w:val="FCB4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001164"/>
    <w:multiLevelType w:val="multilevel"/>
    <w:tmpl w:val="BBF8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EE5515"/>
    <w:multiLevelType w:val="multilevel"/>
    <w:tmpl w:val="89D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F2627"/>
    <w:multiLevelType w:val="multilevel"/>
    <w:tmpl w:val="B8F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5818D0"/>
    <w:multiLevelType w:val="multilevel"/>
    <w:tmpl w:val="49C22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C513F"/>
    <w:multiLevelType w:val="multilevel"/>
    <w:tmpl w:val="4D4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1911C8"/>
    <w:multiLevelType w:val="multilevel"/>
    <w:tmpl w:val="A3A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7E5D81"/>
    <w:multiLevelType w:val="multilevel"/>
    <w:tmpl w:val="F24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2"/>
  </w:num>
  <w:num w:numId="5">
    <w:abstractNumId w:val="21"/>
  </w:num>
  <w:num w:numId="6">
    <w:abstractNumId w:val="22"/>
  </w:num>
  <w:num w:numId="7">
    <w:abstractNumId w:val="28"/>
  </w:num>
  <w:num w:numId="8">
    <w:abstractNumId w:val="19"/>
  </w:num>
  <w:num w:numId="9">
    <w:abstractNumId w:val="5"/>
  </w:num>
  <w:num w:numId="10">
    <w:abstractNumId w:val="11"/>
  </w:num>
  <w:num w:numId="11">
    <w:abstractNumId w:val="37"/>
  </w:num>
  <w:num w:numId="12">
    <w:abstractNumId w:val="39"/>
  </w:num>
  <w:num w:numId="13">
    <w:abstractNumId w:val="14"/>
  </w:num>
  <w:num w:numId="14">
    <w:abstractNumId w:val="1"/>
  </w:num>
  <w:num w:numId="15">
    <w:abstractNumId w:val="20"/>
  </w:num>
  <w:num w:numId="16">
    <w:abstractNumId w:val="9"/>
  </w:num>
  <w:num w:numId="17">
    <w:abstractNumId w:val="4"/>
  </w:num>
  <w:num w:numId="18">
    <w:abstractNumId w:val="13"/>
  </w:num>
  <w:num w:numId="19">
    <w:abstractNumId w:val="31"/>
  </w:num>
  <w:num w:numId="20">
    <w:abstractNumId w:val="38"/>
  </w:num>
  <w:num w:numId="21">
    <w:abstractNumId w:val="18"/>
  </w:num>
  <w:num w:numId="22">
    <w:abstractNumId w:val="26"/>
  </w:num>
  <w:num w:numId="23">
    <w:abstractNumId w:val="7"/>
  </w:num>
  <w:num w:numId="24">
    <w:abstractNumId w:val="23"/>
  </w:num>
  <w:num w:numId="25">
    <w:abstractNumId w:val="42"/>
  </w:num>
  <w:num w:numId="26">
    <w:abstractNumId w:val="25"/>
  </w:num>
  <w:num w:numId="27">
    <w:abstractNumId w:val="35"/>
  </w:num>
  <w:num w:numId="28">
    <w:abstractNumId w:val="10"/>
  </w:num>
  <w:num w:numId="29">
    <w:abstractNumId w:val="3"/>
  </w:num>
  <w:num w:numId="30">
    <w:abstractNumId w:val="41"/>
  </w:num>
  <w:num w:numId="31">
    <w:abstractNumId w:val="6"/>
  </w:num>
  <w:num w:numId="32">
    <w:abstractNumId w:val="27"/>
  </w:num>
  <w:num w:numId="33">
    <w:abstractNumId w:val="8"/>
  </w:num>
  <w:num w:numId="34">
    <w:abstractNumId w:val="2"/>
  </w:num>
  <w:num w:numId="35">
    <w:abstractNumId w:val="15"/>
  </w:num>
  <w:num w:numId="36">
    <w:abstractNumId w:val="34"/>
  </w:num>
  <w:num w:numId="37">
    <w:abstractNumId w:val="36"/>
  </w:num>
  <w:num w:numId="38">
    <w:abstractNumId w:val="40"/>
  </w:num>
  <w:num w:numId="39">
    <w:abstractNumId w:val="30"/>
  </w:num>
  <w:num w:numId="40">
    <w:abstractNumId w:val="24"/>
  </w:num>
  <w:num w:numId="41">
    <w:abstractNumId w:val="33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3"/>
    <w:rsid w:val="000427CA"/>
    <w:rsid w:val="002D1C38"/>
    <w:rsid w:val="00350DBA"/>
    <w:rsid w:val="005B50D6"/>
    <w:rsid w:val="006C0B77"/>
    <w:rsid w:val="006C64E3"/>
    <w:rsid w:val="00700397"/>
    <w:rsid w:val="008242FF"/>
    <w:rsid w:val="00870751"/>
    <w:rsid w:val="0089237D"/>
    <w:rsid w:val="008A6D2A"/>
    <w:rsid w:val="00922C48"/>
    <w:rsid w:val="00946196"/>
    <w:rsid w:val="00AA554F"/>
    <w:rsid w:val="00B915B7"/>
    <w:rsid w:val="00E21D75"/>
    <w:rsid w:val="00EA59DF"/>
    <w:rsid w:val="00ED0348"/>
    <w:rsid w:val="00EE4070"/>
    <w:rsid w:val="00F12C76"/>
    <w:rsid w:val="00F1435A"/>
    <w:rsid w:val="00F312A8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6325"/>
  <w15:chartTrackingRefBased/>
  <w15:docId w15:val="{2D722F26-249F-4824-9E30-1A8A01F6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435A"/>
  </w:style>
  <w:style w:type="paragraph" w:customStyle="1" w:styleId="msonormal0">
    <w:name w:val="msonormal"/>
    <w:basedOn w:val="a"/>
    <w:rsid w:val="00F143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43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35A"/>
    <w:rPr>
      <w:b/>
      <w:bCs/>
    </w:rPr>
  </w:style>
  <w:style w:type="character" w:styleId="a5">
    <w:name w:val="Emphasis"/>
    <w:basedOn w:val="a0"/>
    <w:uiPriority w:val="20"/>
    <w:qFormat/>
    <w:rsid w:val="00F1435A"/>
    <w:rPr>
      <w:i/>
      <w:iCs/>
    </w:rPr>
  </w:style>
  <w:style w:type="character" w:styleId="a6">
    <w:name w:val="Hyperlink"/>
    <w:basedOn w:val="a0"/>
    <w:uiPriority w:val="99"/>
    <w:semiHidden/>
    <w:unhideWhenUsed/>
    <w:rsid w:val="00F143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435A"/>
    <w:rPr>
      <w:color w:val="800080"/>
      <w:u w:val="single"/>
    </w:rPr>
  </w:style>
  <w:style w:type="character" w:customStyle="1" w:styleId="placeholder-mask">
    <w:name w:val="placeholder-mask"/>
    <w:basedOn w:val="a0"/>
    <w:rsid w:val="00F1435A"/>
  </w:style>
  <w:style w:type="table" w:styleId="a8">
    <w:name w:val="Table Grid"/>
    <w:basedOn w:val="a1"/>
    <w:uiPriority w:val="59"/>
    <w:rsid w:val="0004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27C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0427C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427C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427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3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8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3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8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9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6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87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2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36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5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2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43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9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1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9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8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2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5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33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5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76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8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7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82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5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9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3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7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7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5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9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4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8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0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2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2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2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8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96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2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6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9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6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0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2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9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8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5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89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1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97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73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7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66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9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0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7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5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1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9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3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9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4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9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54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46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07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4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7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0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4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2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61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7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8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7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7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25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2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49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4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05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57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4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5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5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4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7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9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7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4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2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1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9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8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3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1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7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6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1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46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5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4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5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9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05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6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4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81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6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5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4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26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5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3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02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7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1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6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47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6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3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5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0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7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5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05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92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5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4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9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38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3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9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8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5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1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68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3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8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34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6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10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3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6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1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54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7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9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1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9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9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9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35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7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63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8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96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8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6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1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00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7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9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55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6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03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72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8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8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8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1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0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6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4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5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2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42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7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5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7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4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01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1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5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5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9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1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6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2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9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6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4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56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2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5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4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2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0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6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0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18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5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5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25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56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3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9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7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5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2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8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4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43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7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38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07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0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5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56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0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67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5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6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1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0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7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4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4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4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7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66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3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7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56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6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8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43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4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5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3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8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5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5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68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3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6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0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4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1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4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14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8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5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4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4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1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2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9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75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1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0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8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9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5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1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6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6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46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4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0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3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0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50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0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6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3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1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5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8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26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4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52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4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1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1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6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1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4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5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9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4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0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4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91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1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5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2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13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7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7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5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3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7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5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64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1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9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8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9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7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9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6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9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4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47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8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04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47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2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12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6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0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8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7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85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92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8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3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8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8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6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1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5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8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1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7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5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5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27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8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5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0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0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5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6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7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6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7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90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7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46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2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10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7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8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8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0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2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56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8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4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7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9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6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6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6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9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2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00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8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4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8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3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1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5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2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2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4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66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6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3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23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64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4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26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5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0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1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7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0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0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5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8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4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2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7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3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5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9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5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6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2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9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8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94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0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4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6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2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1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6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6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9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4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7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8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9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3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16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9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59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1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38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9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69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1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5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0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24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90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7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7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5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5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1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5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5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8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3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1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1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0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76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4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09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7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83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7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0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7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0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42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4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7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96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1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5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43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7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3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0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22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7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55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0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0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9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65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4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5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0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6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9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1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4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37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48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5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3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09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0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9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4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0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9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15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3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4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0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0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4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5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3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16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6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0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2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60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1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0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4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8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1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5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92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5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0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74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3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0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9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0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1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8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8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3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4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3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1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7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2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0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8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1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1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6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6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8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8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6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05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4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9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6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9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0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4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9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7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9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5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1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2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0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6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6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1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29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4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1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4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90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4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89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4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5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5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57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1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7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3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8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0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8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4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0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9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1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1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1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2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1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3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2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2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35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3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6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4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0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2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6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8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6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62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7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8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6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5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63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4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5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0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0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3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33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5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0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0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5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5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B2ED-3A4A-4303-A2BD-BD7BB44A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USER</cp:lastModifiedBy>
  <cp:revision>15</cp:revision>
  <cp:lastPrinted>2023-10-09T21:20:00Z</cp:lastPrinted>
  <dcterms:created xsi:type="dcterms:W3CDTF">2023-10-07T21:41:00Z</dcterms:created>
  <dcterms:modified xsi:type="dcterms:W3CDTF">2023-11-01T11:07:00Z</dcterms:modified>
</cp:coreProperties>
</file>